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4" w:rsidRPr="00114CA5" w:rsidRDefault="00114CA5" w:rsidP="003520AA">
      <w:pPr>
        <w:rPr>
          <w:sz w:val="24"/>
          <w:szCs w:val="24"/>
        </w:rPr>
      </w:pPr>
      <w:r>
        <w:t xml:space="preserve">Na nagraniu </w:t>
      </w:r>
      <w:r w:rsidR="00B56317">
        <w:t xml:space="preserve">z policyjnego radiowozu widać, </w:t>
      </w:r>
      <w:r w:rsidR="003520AA">
        <w:t xml:space="preserve"> jak k</w:t>
      </w:r>
      <w:r w:rsidR="009B5DD4" w:rsidRPr="00114CA5">
        <w:rPr>
          <w:sz w:val="24"/>
          <w:szCs w:val="24"/>
        </w:rPr>
        <w:t xml:space="preserve">ierujący samochodem osobowym marki </w:t>
      </w:r>
      <w:r w:rsidR="00017EA7">
        <w:rPr>
          <w:sz w:val="24"/>
          <w:szCs w:val="24"/>
        </w:rPr>
        <w:t xml:space="preserve">AUDI </w:t>
      </w:r>
      <w:r w:rsidR="00B56317">
        <w:rPr>
          <w:sz w:val="24"/>
          <w:szCs w:val="24"/>
        </w:rPr>
        <w:t xml:space="preserve">wykonuje manewr wyprzedzania samochodu </w:t>
      </w:r>
      <w:r w:rsidR="00017EA7">
        <w:rPr>
          <w:sz w:val="24"/>
          <w:szCs w:val="24"/>
        </w:rPr>
        <w:t>osobowego</w:t>
      </w:r>
      <w:r w:rsidR="00B56317">
        <w:rPr>
          <w:sz w:val="24"/>
          <w:szCs w:val="24"/>
        </w:rPr>
        <w:t>. Manewr ten został wykonany</w:t>
      </w:r>
      <w:r w:rsidR="00635631">
        <w:rPr>
          <w:sz w:val="24"/>
          <w:szCs w:val="24"/>
        </w:rPr>
        <w:t>,</w:t>
      </w:r>
      <w:r w:rsidR="00B56317">
        <w:rPr>
          <w:sz w:val="24"/>
          <w:szCs w:val="24"/>
        </w:rPr>
        <w:t xml:space="preserve"> </w:t>
      </w:r>
      <w:r w:rsidR="00906ECB">
        <w:rPr>
          <w:sz w:val="24"/>
          <w:szCs w:val="24"/>
        </w:rPr>
        <w:t>gdy</w:t>
      </w:r>
      <w:r w:rsidR="00B56317">
        <w:rPr>
          <w:sz w:val="24"/>
          <w:szCs w:val="24"/>
        </w:rPr>
        <w:t xml:space="preserve"> pojazd </w:t>
      </w:r>
      <w:r w:rsidR="00017EA7">
        <w:rPr>
          <w:sz w:val="24"/>
          <w:szCs w:val="24"/>
        </w:rPr>
        <w:t>osobowy</w:t>
      </w:r>
      <w:r w:rsidR="00B56317">
        <w:rPr>
          <w:sz w:val="24"/>
          <w:szCs w:val="24"/>
        </w:rPr>
        <w:t xml:space="preserve"> znajdował się </w:t>
      </w:r>
      <w:r w:rsidR="00017EA7">
        <w:rPr>
          <w:sz w:val="24"/>
          <w:szCs w:val="24"/>
        </w:rPr>
        <w:t xml:space="preserve">na oznakowanym przejściu dla pieszych w Nysie na ul. Grodkowskiej. </w:t>
      </w:r>
      <w:bookmarkStart w:id="0" w:name="_GoBack"/>
      <w:bookmarkEnd w:id="0"/>
    </w:p>
    <w:p w:rsidR="009B5DD4" w:rsidRDefault="009B5DD4"/>
    <w:sectPr w:rsidR="009B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4"/>
    <w:rsid w:val="00017EA7"/>
    <w:rsid w:val="00114CA5"/>
    <w:rsid w:val="003520AA"/>
    <w:rsid w:val="003A65C8"/>
    <w:rsid w:val="00635631"/>
    <w:rsid w:val="006B05AA"/>
    <w:rsid w:val="00753B78"/>
    <w:rsid w:val="00906ECB"/>
    <w:rsid w:val="009B5DD4"/>
    <w:rsid w:val="00B56317"/>
    <w:rsid w:val="00C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2DDF"/>
  <w15:chartTrackingRefBased/>
  <w15:docId w15:val="{FEC65C10-90E7-4657-A350-824D4AD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26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="Times New Roman"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Skrętkowicz</dc:creator>
  <cp:keywords/>
  <dc:description/>
  <cp:lastModifiedBy>Magda Skrętkowicz</cp:lastModifiedBy>
  <cp:revision>2</cp:revision>
  <dcterms:created xsi:type="dcterms:W3CDTF">2023-03-14T08:25:00Z</dcterms:created>
  <dcterms:modified xsi:type="dcterms:W3CDTF">2023-03-14T08:25:00Z</dcterms:modified>
</cp:coreProperties>
</file>